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B8" w:rsidRPr="00A111D2" w:rsidRDefault="00FA78B8" w:rsidP="00A11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D2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  <w:r w:rsidR="00A111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Филиала ГБПОУ РХ ЧГСТ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2268"/>
        <w:gridCol w:w="2268"/>
        <w:gridCol w:w="1984"/>
        <w:gridCol w:w="2126"/>
        <w:gridCol w:w="1985"/>
        <w:gridCol w:w="1701"/>
      </w:tblGrid>
      <w:tr w:rsidR="004E6718" w:rsidTr="003C561F">
        <w:tc>
          <w:tcPr>
            <w:tcW w:w="560" w:type="dxa"/>
          </w:tcPr>
          <w:p w:rsidR="004E6718" w:rsidRPr="0095306F" w:rsidRDefault="004E6718" w:rsidP="00FA78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06F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42" w:type="dxa"/>
          </w:tcPr>
          <w:p w:rsidR="004E6718" w:rsidRPr="0095306F" w:rsidRDefault="004E6718" w:rsidP="00FA78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06F">
              <w:rPr>
                <w:rFonts w:ascii="Times New Roman" w:hAnsi="Times New Roman" w:cs="Times New Roman"/>
                <w:b/>
                <w:sz w:val="20"/>
              </w:rPr>
              <w:t>Ф.И.О. педагогических работников</w:t>
            </w:r>
          </w:p>
        </w:tc>
        <w:tc>
          <w:tcPr>
            <w:tcW w:w="2268" w:type="dxa"/>
          </w:tcPr>
          <w:p w:rsidR="004E6718" w:rsidRPr="0095306F" w:rsidRDefault="004E6718" w:rsidP="00FA78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06F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2268" w:type="dxa"/>
          </w:tcPr>
          <w:p w:rsidR="004E6718" w:rsidRPr="0095306F" w:rsidRDefault="004E6718" w:rsidP="00FA78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06F">
              <w:rPr>
                <w:rFonts w:ascii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1984" w:type="dxa"/>
          </w:tcPr>
          <w:p w:rsidR="004E6718" w:rsidRPr="0095306F" w:rsidRDefault="004E6718" w:rsidP="00FA78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06F">
              <w:rPr>
                <w:rFonts w:ascii="Times New Roman" w:hAnsi="Times New Roman" w:cs="Times New Roman"/>
                <w:b/>
                <w:sz w:val="20"/>
              </w:rPr>
              <w:t>Наименование квалификационной категории</w:t>
            </w:r>
          </w:p>
        </w:tc>
        <w:tc>
          <w:tcPr>
            <w:tcW w:w="2126" w:type="dxa"/>
          </w:tcPr>
          <w:p w:rsidR="004E6718" w:rsidRPr="0095306F" w:rsidRDefault="004E6718" w:rsidP="00FA78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06F">
              <w:rPr>
                <w:rFonts w:ascii="Times New Roman" w:hAnsi="Times New Roman" w:cs="Times New Roman"/>
                <w:b/>
                <w:sz w:val="20"/>
              </w:rPr>
              <w:t>Курсы</w:t>
            </w:r>
          </w:p>
        </w:tc>
        <w:tc>
          <w:tcPr>
            <w:tcW w:w="1985" w:type="dxa"/>
          </w:tcPr>
          <w:p w:rsidR="004E6718" w:rsidRPr="0095306F" w:rsidRDefault="003C561F" w:rsidP="00FA78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06F">
              <w:rPr>
                <w:rFonts w:ascii="Times New Roman" w:hAnsi="Times New Roman" w:cs="Times New Roman"/>
                <w:b/>
                <w:sz w:val="20"/>
              </w:rPr>
              <w:t>Профессионал</w:t>
            </w:r>
            <w:r w:rsidR="00BF195F" w:rsidRPr="0095306F">
              <w:rPr>
                <w:rFonts w:ascii="Times New Roman" w:hAnsi="Times New Roman" w:cs="Times New Roman"/>
                <w:b/>
                <w:sz w:val="20"/>
              </w:rPr>
              <w:t xml:space="preserve">ьная </w:t>
            </w:r>
            <w:r w:rsidR="002A4778" w:rsidRPr="0095306F">
              <w:rPr>
                <w:rFonts w:ascii="Times New Roman" w:hAnsi="Times New Roman" w:cs="Times New Roman"/>
                <w:b/>
                <w:sz w:val="20"/>
              </w:rPr>
              <w:t>пере</w:t>
            </w:r>
            <w:r w:rsidR="00BF195F" w:rsidRPr="0095306F">
              <w:rPr>
                <w:rFonts w:ascii="Times New Roman" w:hAnsi="Times New Roman" w:cs="Times New Roman"/>
                <w:b/>
                <w:sz w:val="20"/>
              </w:rPr>
              <w:t xml:space="preserve">подготовка </w:t>
            </w:r>
          </w:p>
        </w:tc>
        <w:tc>
          <w:tcPr>
            <w:tcW w:w="1701" w:type="dxa"/>
          </w:tcPr>
          <w:p w:rsidR="004E6718" w:rsidRPr="0095306F" w:rsidRDefault="004E6718" w:rsidP="00FA78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06F">
              <w:rPr>
                <w:rFonts w:ascii="Times New Roman" w:hAnsi="Times New Roman" w:cs="Times New Roman"/>
                <w:b/>
                <w:sz w:val="20"/>
              </w:rPr>
              <w:t>Стажировка</w:t>
            </w: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Александрова Зоя Викторовна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</w:t>
            </w:r>
            <w:r w:rsidR="003C561F" w:rsidRPr="0095306F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126" w:type="dxa"/>
          </w:tcPr>
          <w:p w:rsidR="004E6718" w:rsidRPr="0095306F" w:rsidRDefault="00E377D4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ГАОУ РХ ДПО «ХакИРОиПК»</w:t>
            </w:r>
            <w:r w:rsidR="004E6718" w:rsidRPr="0095306F">
              <w:rPr>
                <w:rFonts w:ascii="Times New Roman" w:hAnsi="Times New Roman" w:cs="Times New Roman"/>
              </w:rPr>
              <w:t xml:space="preserve"> «Технологии социально-педагогического сопровождения обучающихся» </w:t>
            </w:r>
          </w:p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14.05.2018 г.                         по 25.05.2018 г</w:t>
            </w:r>
            <w:r w:rsidR="00BF195F" w:rsidRPr="00953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Аникина Светлана Викторовна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</w:t>
            </w:r>
            <w:r w:rsidR="003C561F" w:rsidRPr="0095306F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126" w:type="dxa"/>
          </w:tcPr>
          <w:p w:rsidR="004E6718" w:rsidRPr="0095306F" w:rsidRDefault="00E377D4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</w:t>
            </w:r>
            <w:r w:rsidR="004E6718" w:rsidRPr="0095306F">
              <w:rPr>
                <w:rFonts w:ascii="Times New Roman" w:hAnsi="Times New Roman" w:cs="Times New Roman"/>
              </w:rPr>
              <w:t>«Психолог</w:t>
            </w:r>
            <w:r w:rsidR="003C561F" w:rsidRPr="0095306F">
              <w:rPr>
                <w:rFonts w:ascii="Times New Roman" w:hAnsi="Times New Roman" w:cs="Times New Roman"/>
              </w:rPr>
              <w:t>о</w:t>
            </w:r>
            <w:r w:rsidR="004E6718" w:rsidRPr="0095306F">
              <w:rPr>
                <w:rFonts w:ascii="Times New Roman" w:hAnsi="Times New Roman" w:cs="Times New Roman"/>
              </w:rPr>
              <w:t xml:space="preserve">-педагогическое сопровождение образовательного процесса основанного общего образования» </w:t>
            </w:r>
            <w:r w:rsidR="00BF195F" w:rsidRPr="0095306F">
              <w:rPr>
                <w:rFonts w:ascii="Times New Roman" w:hAnsi="Times New Roman" w:cs="Times New Roman"/>
              </w:rPr>
              <w:t xml:space="preserve">                    </w:t>
            </w:r>
            <w:r w:rsidR="004E6718" w:rsidRPr="0095306F">
              <w:rPr>
                <w:rFonts w:ascii="Times New Roman" w:hAnsi="Times New Roman" w:cs="Times New Roman"/>
              </w:rPr>
              <w:t>с 19.02.2018 г.                         по 23.03.2018 г</w:t>
            </w:r>
            <w:r w:rsidR="00BF195F" w:rsidRPr="00953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Горяйнова Надежда Николаевна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Преподаватель математики 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</w:t>
            </w:r>
            <w:r w:rsidR="003C561F" w:rsidRPr="0095306F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126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 </w:t>
            </w:r>
            <w:r w:rsidR="00E377D4" w:rsidRPr="0095306F">
              <w:rPr>
                <w:rFonts w:ascii="Times New Roman" w:hAnsi="Times New Roman" w:cs="Times New Roman"/>
              </w:rPr>
              <w:t xml:space="preserve">ГАОУ РХ ДПО «ХакИРОиПК»     </w:t>
            </w:r>
            <w:r w:rsidRPr="0095306F">
              <w:rPr>
                <w:rFonts w:ascii="Times New Roman" w:hAnsi="Times New Roman" w:cs="Times New Roman"/>
              </w:rPr>
              <w:t xml:space="preserve">«Преподавание математики в рамках реализации основной образовательной программы ООО»                        с  01.09.2015 г.                             </w:t>
            </w:r>
            <w:r w:rsidRPr="0095306F">
              <w:rPr>
                <w:rFonts w:ascii="Times New Roman" w:hAnsi="Times New Roman" w:cs="Times New Roman"/>
              </w:rPr>
              <w:lastRenderedPageBreak/>
              <w:t>по 09.01.2017г.</w:t>
            </w:r>
            <w:r w:rsidRPr="0095306F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95306F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Колмагорова Ольга Анатольевна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</w:t>
            </w:r>
            <w:r w:rsidR="003C561F" w:rsidRPr="0095306F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126" w:type="dxa"/>
          </w:tcPr>
          <w:p w:rsidR="004E6718" w:rsidRPr="0095306F" w:rsidRDefault="00E377D4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</w:t>
            </w:r>
            <w:r w:rsidR="004E6718" w:rsidRPr="0095306F">
              <w:rPr>
                <w:rFonts w:ascii="Times New Roman" w:hAnsi="Times New Roman" w:cs="Times New Roman"/>
              </w:rPr>
              <w:t>«Проектирование и реализация образовательных программ СПО с учетом российских и международных стандартов»                                             с 09.01.2017</w:t>
            </w:r>
            <w:r w:rsidR="00BF195F" w:rsidRPr="0095306F">
              <w:rPr>
                <w:rFonts w:ascii="Times New Roman" w:hAnsi="Times New Roman" w:cs="Times New Roman"/>
              </w:rPr>
              <w:t xml:space="preserve"> </w:t>
            </w:r>
            <w:r w:rsidR="004E6718" w:rsidRPr="0095306F">
              <w:rPr>
                <w:rFonts w:ascii="Times New Roman" w:hAnsi="Times New Roman" w:cs="Times New Roman"/>
              </w:rPr>
              <w:t xml:space="preserve">г.                           по  27.01.2017г.                      </w:t>
            </w: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Кожедуб Наталья Николаевна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</w:t>
            </w:r>
            <w:r w:rsidR="003C561F" w:rsidRPr="0095306F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126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5C21" w:rsidRPr="0095306F" w:rsidRDefault="00BF195F" w:rsidP="00775C2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г. Абакан Государственное  автон</w:t>
            </w:r>
            <w:r w:rsidR="003C561F" w:rsidRPr="0095306F">
              <w:rPr>
                <w:rFonts w:ascii="Times New Roman" w:hAnsi="Times New Roman" w:cs="Times New Roman"/>
              </w:rPr>
              <w:t>омное образовательное учреждение</w:t>
            </w:r>
            <w:r w:rsidRPr="0095306F">
              <w:rPr>
                <w:rFonts w:ascii="Times New Roman" w:hAnsi="Times New Roman" w:cs="Times New Roman"/>
              </w:rPr>
              <w:t xml:space="preserve"> РХ дополнительного профессионального образования «Хакасский институт развития образования и повышения квалификации» по программе «Психолого-педагогическое обеспечение образовательного процесса»</w:t>
            </w:r>
          </w:p>
          <w:p w:rsidR="00BF195F" w:rsidRPr="0095306F" w:rsidRDefault="00BF195F" w:rsidP="00BF195F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20.01.2014 г.                      по 16.10.2015 г.</w:t>
            </w: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31.09.2017 г. ООО «Абаканский рудник»</w:t>
            </w: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2" w:type="dxa"/>
          </w:tcPr>
          <w:p w:rsidR="004E6718" w:rsidRPr="0095306F" w:rsidRDefault="004E6718" w:rsidP="00BF2C1B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Конобраткина Наталья Павловна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</w:t>
            </w:r>
            <w:r w:rsidR="003C561F" w:rsidRPr="0095306F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126" w:type="dxa"/>
          </w:tcPr>
          <w:p w:rsidR="004E6718" w:rsidRPr="0095306F" w:rsidRDefault="00E377D4" w:rsidP="00BF2C1B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</w:t>
            </w:r>
            <w:r w:rsidR="003C561F" w:rsidRPr="0095306F">
              <w:rPr>
                <w:rFonts w:ascii="Times New Roman" w:hAnsi="Times New Roman" w:cs="Times New Roman"/>
              </w:rPr>
              <w:t>«Современное</w:t>
            </w:r>
            <w:r w:rsidR="004E6718" w:rsidRPr="0095306F">
              <w:rPr>
                <w:rFonts w:ascii="Times New Roman" w:hAnsi="Times New Roman" w:cs="Times New Roman"/>
              </w:rPr>
              <w:t xml:space="preserve">  </w:t>
            </w:r>
            <w:r w:rsidR="004E6718" w:rsidRPr="0095306F">
              <w:rPr>
                <w:rFonts w:ascii="Times New Roman" w:hAnsi="Times New Roman" w:cs="Times New Roman"/>
              </w:rPr>
              <w:lastRenderedPageBreak/>
              <w:t>преподавание  дисциплин профессионального</w:t>
            </w:r>
          </w:p>
          <w:p w:rsidR="004E6718" w:rsidRPr="0095306F" w:rsidRDefault="004E6718" w:rsidP="00BF2C1B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цикла в образовании организациях среднего профессионального образования  преподавателями и мастерами </w:t>
            </w:r>
            <w:r w:rsidR="00BF195F" w:rsidRPr="0095306F">
              <w:rPr>
                <w:rFonts w:ascii="Times New Roman" w:hAnsi="Times New Roman" w:cs="Times New Roman"/>
              </w:rPr>
              <w:t>производственного обучения</w:t>
            </w:r>
            <w:r w:rsidRPr="0095306F">
              <w:rPr>
                <w:rFonts w:ascii="Times New Roman" w:hAnsi="Times New Roman" w:cs="Times New Roman"/>
              </w:rPr>
              <w:t xml:space="preserve">» </w:t>
            </w:r>
          </w:p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07.09.2018</w:t>
            </w:r>
            <w:r w:rsidR="00BF195F" w:rsidRPr="0095306F">
              <w:rPr>
                <w:rFonts w:ascii="Times New Roman" w:hAnsi="Times New Roman" w:cs="Times New Roman"/>
              </w:rPr>
              <w:t xml:space="preserve"> </w:t>
            </w:r>
            <w:r w:rsidRPr="0095306F">
              <w:rPr>
                <w:rFonts w:ascii="Times New Roman" w:hAnsi="Times New Roman" w:cs="Times New Roman"/>
              </w:rPr>
              <w:t>г.                           по  18.09.2018</w:t>
            </w:r>
            <w:r w:rsidR="00BF195F" w:rsidRPr="0095306F">
              <w:rPr>
                <w:rFonts w:ascii="Times New Roman" w:hAnsi="Times New Roman" w:cs="Times New Roman"/>
              </w:rPr>
              <w:t xml:space="preserve"> </w:t>
            </w:r>
            <w:r w:rsidRPr="0095306F">
              <w:rPr>
                <w:rFonts w:ascii="Times New Roman" w:hAnsi="Times New Roman" w:cs="Times New Roman"/>
              </w:rPr>
              <w:t xml:space="preserve">г.  </w:t>
            </w:r>
          </w:p>
        </w:tc>
        <w:tc>
          <w:tcPr>
            <w:tcW w:w="1985" w:type="dxa"/>
          </w:tcPr>
          <w:p w:rsidR="004E6718" w:rsidRPr="0095306F" w:rsidRDefault="00BF195F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 xml:space="preserve">г. Омск        Автономной некоммерческой </w:t>
            </w:r>
            <w:r w:rsidRPr="0095306F">
              <w:rPr>
                <w:rFonts w:ascii="Times New Roman" w:hAnsi="Times New Roman" w:cs="Times New Roman"/>
              </w:rPr>
              <w:lastRenderedPageBreak/>
              <w:t>профессиональной образовательной  организации  по программе «Педагог профессионального образования» в сфере  среднего профессионального образования                            с 17.11.2017 г.                      по 17.04.2018 г.</w:t>
            </w: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>01.10.2017 г. ООО                            «Абаз</w:t>
            </w:r>
            <w:r w:rsidR="00F97E4B" w:rsidRPr="0095306F">
              <w:rPr>
                <w:rFonts w:ascii="Times New Roman" w:hAnsi="Times New Roman" w:cs="Times New Roman"/>
              </w:rPr>
              <w:t>а-</w:t>
            </w:r>
            <w:r w:rsidR="00F97E4B" w:rsidRPr="0095306F">
              <w:rPr>
                <w:rFonts w:ascii="Times New Roman" w:hAnsi="Times New Roman" w:cs="Times New Roman"/>
              </w:rPr>
              <w:lastRenderedPageBreak/>
              <w:t>Э</w:t>
            </w:r>
            <w:r w:rsidRPr="0095306F">
              <w:rPr>
                <w:rFonts w:ascii="Times New Roman" w:hAnsi="Times New Roman" w:cs="Times New Roman"/>
              </w:rPr>
              <w:t>нерго»</w:t>
            </w: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Кузнецова Ольга Николаевна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</w:t>
            </w:r>
            <w:r w:rsidR="00F97E4B" w:rsidRPr="0095306F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126" w:type="dxa"/>
          </w:tcPr>
          <w:p w:rsidR="00BF195F" w:rsidRPr="0095306F" w:rsidRDefault="00E377D4" w:rsidP="00BF195F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</w:t>
            </w:r>
            <w:r w:rsidR="003C561F" w:rsidRPr="0095306F">
              <w:rPr>
                <w:rFonts w:ascii="Times New Roman" w:hAnsi="Times New Roman" w:cs="Times New Roman"/>
              </w:rPr>
              <w:t>«Современное</w:t>
            </w:r>
            <w:r w:rsidR="00BF195F" w:rsidRPr="0095306F">
              <w:rPr>
                <w:rFonts w:ascii="Times New Roman" w:hAnsi="Times New Roman" w:cs="Times New Roman"/>
              </w:rPr>
              <w:t xml:space="preserve">  преподавание  дисциплин профессионального</w:t>
            </w:r>
          </w:p>
          <w:p w:rsidR="00BF195F" w:rsidRPr="0095306F" w:rsidRDefault="00BF195F" w:rsidP="00BF195F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цикла в образовании организациях среднего профессионального образования  преподавателями и мастерами производственного обучения» </w:t>
            </w:r>
          </w:p>
          <w:p w:rsidR="004E6718" w:rsidRPr="0095306F" w:rsidRDefault="00BF195F" w:rsidP="00BF195F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с 07.09.2018 г.                           по  18.09.2018 г.  </w:t>
            </w:r>
          </w:p>
        </w:tc>
        <w:tc>
          <w:tcPr>
            <w:tcW w:w="1985" w:type="dxa"/>
          </w:tcPr>
          <w:p w:rsidR="004E6718" w:rsidRPr="0095306F" w:rsidRDefault="00BF195F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г. Омск        Автономной некоммерческой профессиональной образовательной  организации  по программе «Педагог профессионального образования» в сфере  среднего профессионального образования                            с 17.11.2017 г.                      по 17.04.2018 г.</w:t>
            </w: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16.08.2017 г. ООО «УК ВСТМ г. Абаза»</w:t>
            </w:r>
          </w:p>
        </w:tc>
      </w:tr>
      <w:tr w:rsidR="004E6718" w:rsidRPr="0095306F" w:rsidTr="003C561F">
        <w:trPr>
          <w:trHeight w:val="1908"/>
        </w:trPr>
        <w:tc>
          <w:tcPr>
            <w:tcW w:w="560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42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Макарова Надежда Павловна</w:t>
            </w:r>
          </w:p>
        </w:tc>
        <w:tc>
          <w:tcPr>
            <w:tcW w:w="2268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68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</w:tc>
        <w:tc>
          <w:tcPr>
            <w:tcW w:w="1984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</w:t>
            </w:r>
            <w:r w:rsidR="00F97E4B" w:rsidRPr="0095306F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126" w:type="dxa"/>
          </w:tcPr>
          <w:p w:rsidR="004E6718" w:rsidRPr="0095306F" w:rsidRDefault="00E377D4" w:rsidP="00BF2C1B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</w:t>
            </w:r>
            <w:r w:rsidR="004E6718" w:rsidRPr="0095306F">
              <w:rPr>
                <w:rFonts w:ascii="Times New Roman" w:hAnsi="Times New Roman" w:cs="Times New Roman"/>
              </w:rPr>
              <w:t>«Преподавание основ безопасности жизнедеятельности в рамках реализации основной образовательной программы ООО»</w:t>
            </w:r>
          </w:p>
          <w:p w:rsidR="004E6718" w:rsidRPr="0095306F" w:rsidRDefault="004E6718" w:rsidP="000753A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01.09.2016 г                                 по 09.01.2017 г</w:t>
            </w:r>
          </w:p>
        </w:tc>
        <w:tc>
          <w:tcPr>
            <w:tcW w:w="1985" w:type="dxa"/>
          </w:tcPr>
          <w:p w:rsidR="004E6718" w:rsidRPr="0095306F" w:rsidRDefault="00BF195F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г. Омск        Автономной некоммерческой профессиональной образовательной  организации  по программе «Педагог профессионального образования» в сфере  среднего профессионального образования                            с 17.11.2017 г.                      по 17.04.2018 г.</w:t>
            </w:r>
          </w:p>
        </w:tc>
        <w:tc>
          <w:tcPr>
            <w:tcW w:w="1701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16.08.2017 г. ООО «УК ВСТМ г. Абаза»</w:t>
            </w:r>
          </w:p>
        </w:tc>
      </w:tr>
      <w:tr w:rsidR="004E6718" w:rsidRPr="0095306F" w:rsidTr="003C561F">
        <w:trPr>
          <w:trHeight w:val="848"/>
        </w:trPr>
        <w:tc>
          <w:tcPr>
            <w:tcW w:w="560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195F" w:rsidRPr="0095306F" w:rsidRDefault="004E6718" w:rsidP="00BF2C1B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 </w:t>
            </w:r>
            <w:r w:rsidR="00E377D4" w:rsidRPr="0095306F">
              <w:rPr>
                <w:rFonts w:ascii="Times New Roman" w:hAnsi="Times New Roman" w:cs="Times New Roman"/>
              </w:rPr>
              <w:t xml:space="preserve">ГБПОУ РХ «Абаканский строительный техникум»   </w:t>
            </w:r>
            <w:r w:rsidRPr="0095306F">
              <w:rPr>
                <w:rFonts w:ascii="Times New Roman" w:hAnsi="Times New Roman" w:cs="Times New Roman"/>
              </w:rPr>
              <w:t xml:space="preserve">«Выполнение гипсовых элементов» </w:t>
            </w:r>
          </w:p>
          <w:p w:rsidR="004E6718" w:rsidRPr="0095306F" w:rsidRDefault="004E6718" w:rsidP="00BF195F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27.02.2019</w:t>
            </w: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rPr>
          <w:trHeight w:val="3013"/>
        </w:trPr>
        <w:tc>
          <w:tcPr>
            <w:tcW w:w="560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  <w:p w:rsidR="004E6718" w:rsidRPr="0095306F" w:rsidRDefault="004E6718" w:rsidP="004E6718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2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Морозова Нина Анатольевна</w:t>
            </w:r>
          </w:p>
        </w:tc>
        <w:tc>
          <w:tcPr>
            <w:tcW w:w="2268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Преподаватель истории </w:t>
            </w:r>
          </w:p>
        </w:tc>
        <w:tc>
          <w:tcPr>
            <w:tcW w:w="2268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  <w:vMerge w:val="restart"/>
          </w:tcPr>
          <w:p w:rsidR="004E6718" w:rsidRPr="0095306F" w:rsidRDefault="00F97E4B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Высшая кв. кат.</w:t>
            </w:r>
          </w:p>
        </w:tc>
        <w:tc>
          <w:tcPr>
            <w:tcW w:w="2126" w:type="dxa"/>
          </w:tcPr>
          <w:p w:rsidR="004E6718" w:rsidRPr="0095306F" w:rsidRDefault="00011A1C" w:rsidP="00DC3E22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</w:t>
            </w:r>
            <w:r w:rsidR="004E6718" w:rsidRPr="0095306F">
              <w:rPr>
                <w:rFonts w:ascii="Times New Roman" w:hAnsi="Times New Roman" w:cs="Times New Roman"/>
              </w:rPr>
              <w:t xml:space="preserve">«Преподавание образовательных дисциплин в рамках внедрения ФГОС среднего общего образования в </w:t>
            </w:r>
            <w:r w:rsidRPr="0095306F">
              <w:rPr>
                <w:rFonts w:ascii="Times New Roman" w:hAnsi="Times New Roman" w:cs="Times New Roman"/>
              </w:rPr>
              <w:t>профессиональных</w:t>
            </w:r>
            <w:r w:rsidR="004E6718" w:rsidRPr="0095306F">
              <w:rPr>
                <w:rFonts w:ascii="Times New Roman" w:hAnsi="Times New Roman" w:cs="Times New Roman"/>
              </w:rPr>
              <w:t xml:space="preserve"> образовательных организациях»</w:t>
            </w:r>
          </w:p>
          <w:p w:rsidR="004E6718" w:rsidRPr="0095306F" w:rsidRDefault="004E6718" w:rsidP="00DC3E22">
            <w:pPr>
              <w:jc w:val="center"/>
            </w:pPr>
            <w:r w:rsidRPr="0095306F">
              <w:rPr>
                <w:rFonts w:ascii="Times New Roman" w:hAnsi="Times New Roman" w:cs="Times New Roman"/>
              </w:rPr>
              <w:t>с 10.10.2016г                       по 21.10.2016г</w:t>
            </w:r>
          </w:p>
        </w:tc>
        <w:tc>
          <w:tcPr>
            <w:tcW w:w="1985" w:type="dxa"/>
          </w:tcPr>
          <w:p w:rsidR="00011A1C" w:rsidRPr="0095306F" w:rsidRDefault="00011A1C" w:rsidP="00011A1C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г. Абакан Государственное  автономное образовательное учреждение РХ дополнительного профессионального образования «Хакасский институт развития образования и повышения квалификации»  </w:t>
            </w:r>
            <w:r w:rsidRPr="0095306F">
              <w:rPr>
                <w:rFonts w:ascii="Times New Roman" w:hAnsi="Times New Roman" w:cs="Times New Roman"/>
              </w:rPr>
              <w:lastRenderedPageBreak/>
              <w:t>по программе «Менеджмент в образовании»</w:t>
            </w:r>
          </w:p>
          <w:p w:rsidR="004E6718" w:rsidRPr="0095306F" w:rsidRDefault="00011A1C" w:rsidP="00011A1C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06.11.2012 г.                      по 06.03.2014 г.</w:t>
            </w:r>
          </w:p>
        </w:tc>
        <w:tc>
          <w:tcPr>
            <w:tcW w:w="1701" w:type="dxa"/>
            <w:vMerge w:val="restart"/>
          </w:tcPr>
          <w:p w:rsidR="004E6718" w:rsidRPr="0095306F" w:rsidRDefault="004E6718" w:rsidP="00DC3E22">
            <w:pPr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rPr>
          <w:trHeight w:val="848"/>
        </w:trPr>
        <w:tc>
          <w:tcPr>
            <w:tcW w:w="560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718" w:rsidRPr="0095306F" w:rsidRDefault="00011A1C" w:rsidP="000753A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</w:t>
            </w:r>
            <w:r w:rsidR="004E6718" w:rsidRPr="0095306F">
              <w:rPr>
                <w:rFonts w:ascii="Times New Roman" w:hAnsi="Times New Roman" w:cs="Times New Roman"/>
              </w:rPr>
              <w:t>«Методика подготовки обучающихся                             к написанию сочинения»</w:t>
            </w:r>
          </w:p>
          <w:p w:rsidR="004E6718" w:rsidRPr="0095306F" w:rsidRDefault="004E6718" w:rsidP="000753A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18.09.2017г.                              по 22.09.2017г.</w:t>
            </w:r>
          </w:p>
          <w:p w:rsidR="004E6718" w:rsidRPr="0095306F" w:rsidRDefault="004E6718" w:rsidP="0007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6718" w:rsidRPr="0095306F" w:rsidRDefault="004E6718" w:rsidP="00DC3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718" w:rsidRPr="0095306F" w:rsidRDefault="004E6718" w:rsidP="00DC3E22">
            <w:pPr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Мельникова Нина Павловна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Преподаватель химии 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Первая </w:t>
            </w:r>
            <w:r w:rsidR="00F97E4B" w:rsidRPr="0095306F">
              <w:rPr>
                <w:rFonts w:ascii="Times New Roman" w:hAnsi="Times New Roman" w:cs="Times New Roman"/>
              </w:rPr>
              <w:t>кв. кат.</w:t>
            </w:r>
          </w:p>
        </w:tc>
        <w:tc>
          <w:tcPr>
            <w:tcW w:w="2126" w:type="dxa"/>
          </w:tcPr>
          <w:p w:rsidR="004E6718" w:rsidRPr="0095306F" w:rsidRDefault="007D11D8" w:rsidP="00897A1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</w:t>
            </w:r>
            <w:r w:rsidR="004E6718" w:rsidRPr="0095306F">
              <w:rPr>
                <w:rFonts w:ascii="Times New Roman" w:hAnsi="Times New Roman" w:cs="Times New Roman"/>
              </w:rPr>
              <w:t xml:space="preserve"> «Реализация образовательных программ по биологии и химии на основе требований ФГОС»</w:t>
            </w:r>
          </w:p>
          <w:p w:rsidR="004E6718" w:rsidRPr="0095306F" w:rsidRDefault="004E6718" w:rsidP="00897A1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18.09.2014г                           по 24.10.201</w:t>
            </w:r>
            <w:r w:rsidR="00F97E4B" w:rsidRPr="0095306F">
              <w:rPr>
                <w:rFonts w:ascii="Times New Roman" w:hAnsi="Times New Roman" w:cs="Times New Roman"/>
              </w:rPr>
              <w:t>4</w:t>
            </w:r>
            <w:r w:rsidRPr="009530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762" w:rsidRPr="0095306F" w:rsidTr="006E5762">
        <w:trPr>
          <w:trHeight w:val="2791"/>
        </w:trPr>
        <w:tc>
          <w:tcPr>
            <w:tcW w:w="560" w:type="dxa"/>
            <w:vMerge w:val="restart"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42" w:type="dxa"/>
            <w:vMerge w:val="restart"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Пастухова Ирина Александровна </w:t>
            </w:r>
          </w:p>
        </w:tc>
        <w:tc>
          <w:tcPr>
            <w:tcW w:w="2268" w:type="dxa"/>
            <w:vMerge w:val="restart"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Преподаватель русского языка и литературы </w:t>
            </w:r>
          </w:p>
        </w:tc>
        <w:tc>
          <w:tcPr>
            <w:tcW w:w="2268" w:type="dxa"/>
            <w:vMerge w:val="restart"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  <w:vMerge w:val="restart"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Высшая кв. кат.</w:t>
            </w:r>
          </w:p>
        </w:tc>
        <w:tc>
          <w:tcPr>
            <w:tcW w:w="2126" w:type="dxa"/>
          </w:tcPr>
          <w:p w:rsidR="006E5762" w:rsidRPr="0095306F" w:rsidRDefault="006E5762" w:rsidP="00897A1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 «Актуальные вопросы управления ОУ СПО в условиях реализации ФГОС»                                  с 01.09.2015 г.                                по 12.01.2016 г. </w:t>
            </w:r>
          </w:p>
        </w:tc>
        <w:tc>
          <w:tcPr>
            <w:tcW w:w="1985" w:type="dxa"/>
            <w:vMerge w:val="restart"/>
          </w:tcPr>
          <w:p w:rsidR="006E5762" w:rsidRPr="0095306F" w:rsidRDefault="006E5762" w:rsidP="007D11D8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г. Абакан Государственное  автономное образовательное учреждение РХ дополнительного профессионального образования «Хакасский институт развития образования и повышения квалификации»  по программе «Менеджмент в образовании»</w:t>
            </w:r>
          </w:p>
          <w:p w:rsidR="006E5762" w:rsidRPr="0095306F" w:rsidRDefault="006E5762" w:rsidP="007D11D8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11.04.2011 г.                      по 16.05.2012 г.</w:t>
            </w:r>
          </w:p>
        </w:tc>
        <w:tc>
          <w:tcPr>
            <w:tcW w:w="1701" w:type="dxa"/>
            <w:vMerge w:val="restart"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762" w:rsidRPr="0095306F" w:rsidTr="00EA08D6">
        <w:trPr>
          <w:trHeight w:val="3949"/>
        </w:trPr>
        <w:tc>
          <w:tcPr>
            <w:tcW w:w="560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5762" w:rsidRPr="0095306F" w:rsidRDefault="006E5762" w:rsidP="00897A1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ФГБОУВО «Московский политехнический университет» «Организация подготовки кадров по 50 наиболее востребованным и перспективным профессиям и </w:t>
            </w:r>
            <w:r w:rsidR="00EA08D6" w:rsidRPr="0095306F">
              <w:rPr>
                <w:rFonts w:ascii="Times New Roman" w:hAnsi="Times New Roman" w:cs="Times New Roman"/>
              </w:rPr>
              <w:t>специальностям</w:t>
            </w:r>
            <w:r w:rsidRPr="0095306F">
              <w:rPr>
                <w:rFonts w:ascii="Times New Roman" w:hAnsi="Times New Roman" w:cs="Times New Roman"/>
              </w:rPr>
              <w:t xml:space="preserve">» с </w:t>
            </w:r>
            <w:r w:rsidR="00EA08D6" w:rsidRPr="0095306F">
              <w:rPr>
                <w:rFonts w:ascii="Times New Roman" w:hAnsi="Times New Roman" w:cs="Times New Roman"/>
              </w:rPr>
              <w:t>09.10.2017</w:t>
            </w:r>
            <w:r w:rsidRPr="0095306F">
              <w:rPr>
                <w:rFonts w:ascii="Times New Roman" w:hAnsi="Times New Roman" w:cs="Times New Roman"/>
              </w:rPr>
              <w:t xml:space="preserve"> г.                                по </w:t>
            </w:r>
            <w:r w:rsidR="00EA08D6" w:rsidRPr="0095306F">
              <w:rPr>
                <w:rFonts w:ascii="Times New Roman" w:hAnsi="Times New Roman" w:cs="Times New Roman"/>
              </w:rPr>
              <w:t>27.10.2017</w:t>
            </w:r>
            <w:r w:rsidRPr="0095306F">
              <w:rPr>
                <w:rFonts w:ascii="Times New Roman" w:hAnsi="Times New Roman" w:cs="Times New Roman"/>
              </w:rPr>
              <w:t xml:space="preserve"> г.</w:t>
            </w:r>
          </w:p>
          <w:p w:rsidR="006E5762" w:rsidRPr="0095306F" w:rsidRDefault="006E5762" w:rsidP="0089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E5762" w:rsidRPr="0095306F" w:rsidRDefault="006E5762" w:rsidP="007D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8D6" w:rsidRPr="0095306F" w:rsidTr="005F5712">
        <w:trPr>
          <w:trHeight w:val="3667"/>
        </w:trPr>
        <w:tc>
          <w:tcPr>
            <w:tcW w:w="560" w:type="dxa"/>
            <w:vMerge/>
          </w:tcPr>
          <w:p w:rsidR="00EA08D6" w:rsidRPr="0095306F" w:rsidRDefault="00EA08D6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EA08D6" w:rsidRPr="0095306F" w:rsidRDefault="00EA08D6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A08D6" w:rsidRPr="0095306F" w:rsidRDefault="00EA08D6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A08D6" w:rsidRPr="0095306F" w:rsidRDefault="00EA08D6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08D6" w:rsidRPr="0095306F" w:rsidRDefault="00EA08D6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8D6" w:rsidRPr="0095306F" w:rsidRDefault="00EA08D6" w:rsidP="00897A1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АНО ДПО «Учебно-деловой центр Сибири»   «Методика обучения русскому языку в основной и средней школе в условиях реализации       ФГОС ОО»    </w:t>
            </w:r>
          </w:p>
          <w:p w:rsidR="00EA08D6" w:rsidRPr="0095306F" w:rsidRDefault="00EA08D6" w:rsidP="00897A1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07.02.2018</w:t>
            </w:r>
            <w:r w:rsidR="0095306F">
              <w:rPr>
                <w:rFonts w:ascii="Times New Roman" w:hAnsi="Times New Roman" w:cs="Times New Roman"/>
              </w:rPr>
              <w:t xml:space="preserve"> </w:t>
            </w:r>
            <w:r w:rsidRPr="0095306F">
              <w:rPr>
                <w:rFonts w:ascii="Times New Roman" w:hAnsi="Times New Roman" w:cs="Times New Roman"/>
              </w:rPr>
              <w:t>г</w:t>
            </w:r>
            <w:r w:rsidR="0095306F">
              <w:rPr>
                <w:rFonts w:ascii="Times New Roman" w:hAnsi="Times New Roman" w:cs="Times New Roman"/>
              </w:rPr>
              <w:t>.</w:t>
            </w:r>
            <w:r w:rsidRPr="0095306F">
              <w:rPr>
                <w:rFonts w:ascii="Times New Roman" w:hAnsi="Times New Roman" w:cs="Times New Roman"/>
              </w:rPr>
              <w:t xml:space="preserve">                               по 06.03.2018</w:t>
            </w:r>
            <w:r w:rsidR="0095306F">
              <w:rPr>
                <w:rFonts w:ascii="Times New Roman" w:hAnsi="Times New Roman" w:cs="Times New Roman"/>
              </w:rPr>
              <w:t xml:space="preserve"> </w:t>
            </w:r>
            <w:r w:rsidRPr="0095306F">
              <w:rPr>
                <w:rFonts w:ascii="Times New Roman" w:hAnsi="Times New Roman" w:cs="Times New Roman"/>
              </w:rPr>
              <w:t>г</w:t>
            </w:r>
            <w:r w:rsidR="00953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EA08D6" w:rsidRPr="0095306F" w:rsidRDefault="00EA08D6" w:rsidP="007D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A08D6" w:rsidRPr="0095306F" w:rsidRDefault="00EA08D6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762" w:rsidRPr="0095306F" w:rsidTr="005F5712">
        <w:trPr>
          <w:trHeight w:val="56"/>
        </w:trPr>
        <w:tc>
          <w:tcPr>
            <w:tcW w:w="560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2" w:rsidRPr="0095306F" w:rsidRDefault="006E5762" w:rsidP="005F5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E5762" w:rsidRPr="0095306F" w:rsidRDefault="006E5762" w:rsidP="007D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5762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95306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Рыбникова Людмила Николаевна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7D11D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 кв. кат.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6718" w:rsidRPr="0095306F" w:rsidRDefault="007D11D8" w:rsidP="00442FBE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 </w:t>
            </w:r>
            <w:r w:rsidR="00F97E4B" w:rsidRPr="0095306F">
              <w:rPr>
                <w:rFonts w:ascii="Times New Roman" w:hAnsi="Times New Roman" w:cs="Times New Roman"/>
              </w:rPr>
              <w:t>«Современное</w:t>
            </w:r>
            <w:r w:rsidR="004E6718" w:rsidRPr="0095306F">
              <w:rPr>
                <w:rFonts w:ascii="Times New Roman" w:hAnsi="Times New Roman" w:cs="Times New Roman"/>
              </w:rPr>
              <w:t xml:space="preserve"> преподавание  дисциплин  профессионального  цикла в ОО  СПО  преподавателями  и мастерами  производственного обучения</w:t>
            </w:r>
            <w:r w:rsidR="005F5712">
              <w:rPr>
                <w:rFonts w:ascii="Times New Roman" w:hAnsi="Times New Roman" w:cs="Times New Roman"/>
              </w:rPr>
              <w:t>»</w:t>
            </w:r>
            <w:r w:rsidR="004E6718" w:rsidRPr="0095306F">
              <w:rPr>
                <w:rFonts w:ascii="Times New Roman" w:hAnsi="Times New Roman" w:cs="Times New Roman"/>
              </w:rPr>
              <w:t>.</w:t>
            </w:r>
          </w:p>
          <w:p w:rsidR="004E6718" w:rsidRPr="0095306F" w:rsidRDefault="004E6718" w:rsidP="00442FBE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01.09.2015г                           по 10.12.2015г</w:t>
            </w: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c>
          <w:tcPr>
            <w:tcW w:w="560" w:type="dxa"/>
          </w:tcPr>
          <w:p w:rsidR="004E6718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13</w:t>
            </w:r>
          </w:p>
          <w:p w:rsidR="0095306F" w:rsidRDefault="0095306F" w:rsidP="00986C71">
            <w:pPr>
              <w:jc w:val="center"/>
              <w:rPr>
                <w:rFonts w:ascii="Times New Roman" w:hAnsi="Times New Roman" w:cs="Times New Roman"/>
              </w:rPr>
            </w:pPr>
          </w:p>
          <w:p w:rsidR="0095306F" w:rsidRDefault="0095306F" w:rsidP="00986C71">
            <w:pPr>
              <w:jc w:val="center"/>
              <w:rPr>
                <w:rFonts w:ascii="Times New Roman" w:hAnsi="Times New Roman" w:cs="Times New Roman"/>
              </w:rPr>
            </w:pPr>
          </w:p>
          <w:p w:rsidR="0095306F" w:rsidRDefault="0095306F" w:rsidP="00986C71">
            <w:pPr>
              <w:jc w:val="center"/>
              <w:rPr>
                <w:rFonts w:ascii="Times New Roman" w:hAnsi="Times New Roman" w:cs="Times New Roman"/>
              </w:rPr>
            </w:pPr>
          </w:p>
          <w:p w:rsidR="0095306F" w:rsidRDefault="0095306F" w:rsidP="00986C71">
            <w:pPr>
              <w:jc w:val="center"/>
              <w:rPr>
                <w:rFonts w:ascii="Times New Roman" w:hAnsi="Times New Roman" w:cs="Times New Roman"/>
              </w:rPr>
            </w:pPr>
          </w:p>
          <w:p w:rsidR="0095306F" w:rsidRPr="0095306F" w:rsidRDefault="0095306F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Саночкина Галина Павловна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Соловьева Ольга Васильевна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Мастер производственного </w:t>
            </w:r>
            <w:r w:rsidRPr="0095306F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2268" w:type="dxa"/>
          </w:tcPr>
          <w:p w:rsidR="004E6718" w:rsidRPr="0095306F" w:rsidRDefault="004E6718" w:rsidP="00297195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7D11D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 кв. кат.</w:t>
            </w:r>
          </w:p>
        </w:tc>
        <w:tc>
          <w:tcPr>
            <w:tcW w:w="2126" w:type="dxa"/>
          </w:tcPr>
          <w:p w:rsidR="004E6718" w:rsidRPr="0095306F" w:rsidRDefault="007D11D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 </w:t>
            </w:r>
            <w:r w:rsidR="004E6718" w:rsidRPr="0095306F">
              <w:rPr>
                <w:rFonts w:ascii="Times New Roman" w:hAnsi="Times New Roman" w:cs="Times New Roman"/>
              </w:rPr>
              <w:lastRenderedPageBreak/>
              <w:t>«Проектирование и реализация образовательных программ СПО с учетом российских и международных стандартов»                                          с 02.04.2018г                        по 21.04.2018 г.</w:t>
            </w:r>
          </w:p>
        </w:tc>
        <w:tc>
          <w:tcPr>
            <w:tcW w:w="1985" w:type="dxa"/>
          </w:tcPr>
          <w:p w:rsidR="00BF195F" w:rsidRPr="0095306F" w:rsidRDefault="00BF195F" w:rsidP="00BF195F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 xml:space="preserve">г. Омск        </w:t>
            </w:r>
          </w:p>
          <w:p w:rsidR="00BF195F" w:rsidRPr="0095306F" w:rsidRDefault="00BF195F" w:rsidP="00BF195F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1. Автономной </w:t>
            </w:r>
            <w:r w:rsidRPr="0095306F">
              <w:rPr>
                <w:rFonts w:ascii="Times New Roman" w:hAnsi="Times New Roman" w:cs="Times New Roman"/>
              </w:rPr>
              <w:lastRenderedPageBreak/>
              <w:t>некоммерческой профессиональной образовательной  организации  по программе «Педагогическое  образование: учитель образовательной организации» в сфере преподавания информатики в образовательной организации</w:t>
            </w:r>
          </w:p>
          <w:p w:rsidR="004E6718" w:rsidRPr="0095306F" w:rsidRDefault="00BF195F" w:rsidP="00BF195F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2. Автономной некоммерческой профессиональной образовательной  организации  по программе «Педагогическое  образование: учитель образовательной организации» в сфере преподавания истории в образовательной                     с 15.04.2016 г.                      по 15.10.2016 г.</w:t>
            </w: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 xml:space="preserve">16.08.2017 г. ООО «УК </w:t>
            </w:r>
            <w:r w:rsidRPr="0095306F">
              <w:rPr>
                <w:rFonts w:ascii="Times New Roman" w:hAnsi="Times New Roman" w:cs="Times New Roman"/>
              </w:rPr>
              <w:lastRenderedPageBreak/>
              <w:t>ВСТМ г. Абаза»</w:t>
            </w:r>
          </w:p>
        </w:tc>
      </w:tr>
      <w:tr w:rsidR="004E6718" w:rsidRPr="0095306F" w:rsidTr="003C561F">
        <w:trPr>
          <w:trHeight w:val="1811"/>
        </w:trPr>
        <w:tc>
          <w:tcPr>
            <w:tcW w:w="560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42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Соловьева Ирина Владимировна</w:t>
            </w:r>
          </w:p>
        </w:tc>
        <w:tc>
          <w:tcPr>
            <w:tcW w:w="2268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68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84" w:type="dxa"/>
            <w:vMerge w:val="restart"/>
          </w:tcPr>
          <w:p w:rsidR="004E6718" w:rsidRPr="0095306F" w:rsidRDefault="007D11D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 кв. кат.</w:t>
            </w:r>
          </w:p>
        </w:tc>
        <w:tc>
          <w:tcPr>
            <w:tcW w:w="2126" w:type="dxa"/>
          </w:tcPr>
          <w:p w:rsidR="004E6718" w:rsidRPr="0095306F" w:rsidRDefault="00047C65" w:rsidP="00D531A7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 </w:t>
            </w:r>
            <w:r w:rsidR="004E6718" w:rsidRPr="0095306F">
              <w:rPr>
                <w:rFonts w:ascii="Times New Roman" w:hAnsi="Times New Roman" w:cs="Times New Roman"/>
              </w:rPr>
              <w:t xml:space="preserve">«Современные  преподавание  дисциплин  профессионального  цикла в ОО  СПО  преподавателями  и мастерами производственного обучения»                                     с 01.09.2015г.                           по 10.12.2015г.  </w:t>
            </w:r>
          </w:p>
        </w:tc>
        <w:tc>
          <w:tcPr>
            <w:tcW w:w="1985" w:type="dxa"/>
          </w:tcPr>
          <w:p w:rsidR="004E6718" w:rsidRPr="0095306F" w:rsidRDefault="00BF195F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г. Омск        Автономной некоммерческой профессиональной образовательной  организации  по программе «Педагог профессионального образования» в сфере  среднего профессионального образования                            с 17.11.2017 г.                      по 17.04.2018 г.</w:t>
            </w:r>
          </w:p>
        </w:tc>
        <w:tc>
          <w:tcPr>
            <w:tcW w:w="1701" w:type="dxa"/>
            <w:vMerge w:val="restart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16.08.2017 г. ООО «УК ВСТМ г. Абаза»</w:t>
            </w:r>
          </w:p>
        </w:tc>
      </w:tr>
      <w:tr w:rsidR="004E6718" w:rsidRPr="0095306F" w:rsidTr="00F97E4B">
        <w:trPr>
          <w:trHeight w:val="1691"/>
        </w:trPr>
        <w:tc>
          <w:tcPr>
            <w:tcW w:w="560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718" w:rsidRPr="0095306F" w:rsidRDefault="00047C65" w:rsidP="00D531A7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КГБПОУ «Красноярский Строительный техникум» </w:t>
            </w:r>
            <w:r w:rsidR="004E6718" w:rsidRPr="0095306F">
              <w:rPr>
                <w:rFonts w:ascii="Times New Roman" w:hAnsi="Times New Roman" w:cs="Times New Roman"/>
              </w:rPr>
              <w:t>Практика и методика подготовки кадров по профессии «Мастер декоративных работ»  учетом стандартов Ворлдскиллс Россия по компетенции «Сухое строительство и штукатурные работы»</w:t>
            </w:r>
          </w:p>
          <w:p w:rsidR="002A4778" w:rsidRPr="0095306F" w:rsidRDefault="004E6718" w:rsidP="002A4778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15.10.2018г.                           по 21.10.2018г</w:t>
            </w: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rPr>
          <w:trHeight w:val="1237"/>
        </w:trPr>
        <w:tc>
          <w:tcPr>
            <w:tcW w:w="560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718" w:rsidRPr="0095306F" w:rsidRDefault="006E5762" w:rsidP="002A4778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ГБПОУ РХ «Абаканский строительный техникум»</w:t>
            </w:r>
            <w:r w:rsidR="004E6718" w:rsidRPr="0095306F">
              <w:rPr>
                <w:rFonts w:ascii="Times New Roman" w:hAnsi="Times New Roman" w:cs="Times New Roman"/>
              </w:rPr>
              <w:t xml:space="preserve">        «Выполнение гипсовых элементов»</w:t>
            </w:r>
          </w:p>
          <w:p w:rsidR="00F97E4B" w:rsidRPr="0095306F" w:rsidRDefault="004E6718" w:rsidP="006E57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306F">
              <w:rPr>
                <w:rFonts w:ascii="Times New Roman" w:hAnsi="Times New Roman" w:cs="Times New Roman"/>
              </w:rPr>
              <w:t>с 27.02.2019</w:t>
            </w:r>
          </w:p>
        </w:tc>
        <w:tc>
          <w:tcPr>
            <w:tcW w:w="1985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Соколова Светлана Леонидовна 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Среднее техническое</w:t>
            </w:r>
          </w:p>
        </w:tc>
        <w:tc>
          <w:tcPr>
            <w:tcW w:w="1984" w:type="dxa"/>
          </w:tcPr>
          <w:p w:rsidR="004E6718" w:rsidRPr="0095306F" w:rsidRDefault="007D11D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Первая кв. кат.</w:t>
            </w:r>
          </w:p>
        </w:tc>
        <w:tc>
          <w:tcPr>
            <w:tcW w:w="2126" w:type="dxa"/>
          </w:tcPr>
          <w:p w:rsidR="004E6718" w:rsidRPr="0095306F" w:rsidRDefault="006E5762" w:rsidP="00013059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ГАОУ РХ ДПО «ХакИРОиПК»      «Современное</w:t>
            </w:r>
            <w:r w:rsidR="004E6718" w:rsidRPr="0095306F">
              <w:rPr>
                <w:rFonts w:ascii="Times New Roman" w:hAnsi="Times New Roman" w:cs="Times New Roman"/>
              </w:rPr>
              <w:t xml:space="preserve">  преподавание  дисциплин  профессионального  цикла в ОО  СПО  преподавателями  и мастерами  производственного обучения»                                   с 01.09.2015г.                           по 10.12.2015г.</w:t>
            </w:r>
          </w:p>
        </w:tc>
        <w:tc>
          <w:tcPr>
            <w:tcW w:w="1985" w:type="dxa"/>
          </w:tcPr>
          <w:p w:rsidR="004E6718" w:rsidRPr="0095306F" w:rsidRDefault="006E5762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г.</w:t>
            </w:r>
            <w:r w:rsidR="0095306F">
              <w:rPr>
                <w:rFonts w:ascii="Times New Roman" w:hAnsi="Times New Roman" w:cs="Times New Roman"/>
              </w:rPr>
              <w:t xml:space="preserve"> </w:t>
            </w:r>
            <w:r w:rsidRPr="0095306F">
              <w:rPr>
                <w:rFonts w:ascii="Times New Roman" w:hAnsi="Times New Roman" w:cs="Times New Roman"/>
              </w:rPr>
              <w:t xml:space="preserve">Омск </w:t>
            </w:r>
            <w:r w:rsidR="00BF195F" w:rsidRPr="0095306F">
              <w:rPr>
                <w:rFonts w:ascii="Times New Roman" w:hAnsi="Times New Roman" w:cs="Times New Roman"/>
              </w:rPr>
              <w:t>Автономной некоммерческой профессиональной образовательной  организации  по программе «Педагогическое  образование: учитель образовательной организации» в сфере преподавания информатики в образовательной организации                        с 28.10.2015 г.                      по 28.03.2016 г.</w:t>
            </w: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16.08.2017 г. ООО «Абаканский рудник»</w:t>
            </w:r>
            <w:r w:rsidR="006E5762" w:rsidRPr="0095306F">
              <w:rPr>
                <w:rFonts w:ascii="Times New Roman" w:hAnsi="Times New Roman" w:cs="Times New Roman"/>
              </w:rPr>
              <w:t xml:space="preserve">    </w:t>
            </w:r>
            <w:r w:rsidRPr="0095306F">
              <w:rPr>
                <w:rFonts w:ascii="Times New Roman" w:hAnsi="Times New Roman" w:cs="Times New Roman"/>
              </w:rPr>
              <w:t xml:space="preserve"> ДОФ</w:t>
            </w: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Суркаева Раиса Тимофеевна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6718" w:rsidRPr="0095306F" w:rsidRDefault="00BF195F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г. Омск        Автономной некоммерческой профессиональной образовательной  организации  по программе «Педагог профессионально</w:t>
            </w:r>
            <w:r w:rsidR="00F97E4B" w:rsidRPr="0095306F">
              <w:rPr>
                <w:rFonts w:ascii="Times New Roman" w:hAnsi="Times New Roman" w:cs="Times New Roman"/>
              </w:rPr>
              <w:t>-</w:t>
            </w:r>
            <w:r w:rsidRPr="0095306F">
              <w:rPr>
                <w:rFonts w:ascii="Times New Roman" w:hAnsi="Times New Roman" w:cs="Times New Roman"/>
              </w:rPr>
              <w:lastRenderedPageBreak/>
              <w:t>го образования» в сфере  среднего профессионально</w:t>
            </w:r>
            <w:r w:rsidR="00F97E4B" w:rsidRPr="0095306F">
              <w:rPr>
                <w:rFonts w:ascii="Times New Roman" w:hAnsi="Times New Roman" w:cs="Times New Roman"/>
              </w:rPr>
              <w:t>-</w:t>
            </w:r>
            <w:r w:rsidRPr="0095306F">
              <w:rPr>
                <w:rFonts w:ascii="Times New Roman" w:hAnsi="Times New Roman" w:cs="Times New Roman"/>
              </w:rPr>
              <w:t>го образования                            с 17.11.2017 г.                      по 17.04.2018 г.</w:t>
            </w:r>
          </w:p>
        </w:tc>
        <w:tc>
          <w:tcPr>
            <w:tcW w:w="1701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>16.08.2017 г. ООО «Абаканский рудник» ДОФ</w:t>
            </w:r>
          </w:p>
        </w:tc>
      </w:tr>
      <w:tr w:rsidR="004E6718" w:rsidRPr="0095306F" w:rsidTr="003C561F">
        <w:tc>
          <w:tcPr>
            <w:tcW w:w="560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42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Шаталова Ирина Александровна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Преподаватель спец.дисциплин</w:t>
            </w:r>
          </w:p>
        </w:tc>
        <w:tc>
          <w:tcPr>
            <w:tcW w:w="2268" w:type="dxa"/>
          </w:tcPr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984" w:type="dxa"/>
          </w:tcPr>
          <w:p w:rsidR="004E6718" w:rsidRPr="0095306F" w:rsidRDefault="00F97E4B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Высшая кв. кат.</w:t>
            </w:r>
          </w:p>
        </w:tc>
        <w:tc>
          <w:tcPr>
            <w:tcW w:w="2126" w:type="dxa"/>
          </w:tcPr>
          <w:p w:rsidR="004E6718" w:rsidRPr="0095306F" w:rsidRDefault="006E5762" w:rsidP="006E5762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ГАОУ РХ ДПО «ХакИРОиПК»      </w:t>
            </w:r>
            <w:r w:rsidR="004E6718" w:rsidRPr="0095306F">
              <w:rPr>
                <w:rFonts w:ascii="Times New Roman" w:hAnsi="Times New Roman" w:cs="Times New Roman"/>
              </w:rPr>
              <w:t>«Современн</w:t>
            </w:r>
            <w:r w:rsidRPr="0095306F">
              <w:rPr>
                <w:rFonts w:ascii="Times New Roman" w:hAnsi="Times New Roman" w:cs="Times New Roman"/>
              </w:rPr>
              <w:t>ое</w:t>
            </w:r>
            <w:r w:rsidR="004E6718" w:rsidRPr="0095306F">
              <w:rPr>
                <w:rFonts w:ascii="Times New Roman" w:hAnsi="Times New Roman" w:cs="Times New Roman"/>
              </w:rPr>
              <w:t xml:space="preserve"> преподавание  дисциплин  </w:t>
            </w:r>
            <w:r w:rsidR="0095306F" w:rsidRPr="0095306F">
              <w:rPr>
                <w:rFonts w:ascii="Times New Roman" w:hAnsi="Times New Roman" w:cs="Times New Roman"/>
              </w:rPr>
              <w:t xml:space="preserve">профессионального </w:t>
            </w:r>
            <w:r w:rsidR="004E6718" w:rsidRPr="0095306F">
              <w:rPr>
                <w:rFonts w:ascii="Times New Roman" w:hAnsi="Times New Roman" w:cs="Times New Roman"/>
              </w:rPr>
              <w:t xml:space="preserve"> цикла в ОО  СПО  преподавателям  и мастерами  производственного обучения»                                  с 01.09.2015г.                          по 10.12.2015г.</w:t>
            </w:r>
          </w:p>
        </w:tc>
        <w:tc>
          <w:tcPr>
            <w:tcW w:w="1985" w:type="dxa"/>
          </w:tcPr>
          <w:p w:rsidR="006E5762" w:rsidRPr="0095306F" w:rsidRDefault="006E5762" w:rsidP="006E5762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г. Абакан Государственное  автономное образовательное учреждение РХ дополнительного профессионального образования «Хакасский институт развития образования и повышения квалификации»  по программе «Менеджмент в образовании»</w:t>
            </w:r>
          </w:p>
          <w:p w:rsidR="004E6718" w:rsidRPr="0095306F" w:rsidRDefault="006E5762" w:rsidP="006E5762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с 11.04.2011 г.                      по 16.05.2012 г.</w:t>
            </w:r>
          </w:p>
        </w:tc>
        <w:tc>
          <w:tcPr>
            <w:tcW w:w="1701" w:type="dxa"/>
          </w:tcPr>
          <w:p w:rsidR="006E5762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>16.08.2017 г.      ООО «УК ВСТМ</w:t>
            </w:r>
          </w:p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  <w:r w:rsidRPr="0095306F">
              <w:rPr>
                <w:rFonts w:ascii="Times New Roman" w:hAnsi="Times New Roman" w:cs="Times New Roman"/>
              </w:rPr>
              <w:t xml:space="preserve"> г. Абаза»</w:t>
            </w:r>
          </w:p>
          <w:p w:rsidR="004E6718" w:rsidRPr="0095306F" w:rsidRDefault="004E6718" w:rsidP="0098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A25" w:rsidRPr="0095306F" w:rsidRDefault="00B2466A" w:rsidP="00B2466A">
      <w:pPr>
        <w:spacing w:after="0" w:line="240" w:lineRule="auto"/>
        <w:rPr>
          <w:rFonts w:ascii="Times New Roman" w:hAnsi="Times New Roman" w:cs="Times New Roman"/>
        </w:rPr>
      </w:pPr>
      <w:r w:rsidRPr="0095306F">
        <w:t xml:space="preserve">     </w:t>
      </w:r>
      <w:r w:rsidR="005F5712">
        <w:rPr>
          <w:rFonts w:ascii="Times New Roman" w:hAnsi="Times New Roman" w:cs="Times New Roman"/>
        </w:rPr>
        <w:t>П</w:t>
      </w:r>
      <w:r w:rsidR="00E74A25" w:rsidRPr="0095306F">
        <w:rPr>
          <w:rFonts w:ascii="Times New Roman" w:hAnsi="Times New Roman" w:cs="Times New Roman"/>
        </w:rPr>
        <w:t>едагогические работники</w:t>
      </w:r>
      <w:r w:rsidR="005F5712">
        <w:rPr>
          <w:rFonts w:ascii="Times New Roman" w:hAnsi="Times New Roman" w:cs="Times New Roman"/>
        </w:rPr>
        <w:t>, имеющие квалификационные категории</w:t>
      </w:r>
      <w:r w:rsidR="00E74A25" w:rsidRPr="0095306F">
        <w:rPr>
          <w:rFonts w:ascii="Times New Roman" w:hAnsi="Times New Roman" w:cs="Times New Roman"/>
        </w:rPr>
        <w:t>:</w:t>
      </w:r>
    </w:p>
    <w:p w:rsidR="00E74A25" w:rsidRPr="0095306F" w:rsidRDefault="00E74A25" w:rsidP="00E74A25">
      <w:pPr>
        <w:tabs>
          <w:tab w:val="left" w:pos="928"/>
        </w:tabs>
        <w:spacing w:after="0" w:line="240" w:lineRule="auto"/>
        <w:rPr>
          <w:rFonts w:ascii="Times New Roman" w:hAnsi="Times New Roman" w:cs="Times New Roman"/>
        </w:rPr>
      </w:pPr>
      <w:r w:rsidRPr="0095306F">
        <w:rPr>
          <w:rFonts w:ascii="Times New Roman" w:hAnsi="Times New Roman" w:cs="Times New Roman"/>
        </w:rPr>
        <w:t>Высшая</w:t>
      </w:r>
      <w:r w:rsidR="005F5712">
        <w:rPr>
          <w:rFonts w:ascii="Times New Roman" w:hAnsi="Times New Roman" w:cs="Times New Roman"/>
        </w:rPr>
        <w:t xml:space="preserve"> квалификационная </w:t>
      </w:r>
      <w:r w:rsidRPr="0095306F">
        <w:rPr>
          <w:rFonts w:ascii="Times New Roman" w:hAnsi="Times New Roman" w:cs="Times New Roman"/>
        </w:rPr>
        <w:t xml:space="preserve"> категория </w:t>
      </w:r>
      <w:r w:rsidR="005F5712">
        <w:rPr>
          <w:rFonts w:ascii="Times New Roman" w:hAnsi="Times New Roman" w:cs="Times New Roman"/>
        </w:rPr>
        <w:t>–</w:t>
      </w:r>
      <w:r w:rsidR="004E6718" w:rsidRPr="0095306F">
        <w:rPr>
          <w:rFonts w:ascii="Times New Roman" w:hAnsi="Times New Roman" w:cs="Times New Roman"/>
        </w:rPr>
        <w:t xml:space="preserve"> 3</w:t>
      </w:r>
      <w:r w:rsidR="005F5712">
        <w:rPr>
          <w:rFonts w:ascii="Times New Roman" w:hAnsi="Times New Roman" w:cs="Times New Roman"/>
        </w:rPr>
        <w:t xml:space="preserve"> человека</w:t>
      </w:r>
    </w:p>
    <w:p w:rsidR="00C1294C" w:rsidRPr="0095306F" w:rsidRDefault="00E74A25" w:rsidP="00E74A25">
      <w:pPr>
        <w:tabs>
          <w:tab w:val="left" w:pos="928"/>
        </w:tabs>
        <w:spacing w:after="0" w:line="240" w:lineRule="auto"/>
        <w:rPr>
          <w:rFonts w:ascii="Times New Roman" w:hAnsi="Times New Roman" w:cs="Times New Roman"/>
        </w:rPr>
      </w:pPr>
      <w:r w:rsidRPr="0095306F">
        <w:rPr>
          <w:rFonts w:ascii="Times New Roman" w:hAnsi="Times New Roman" w:cs="Times New Roman"/>
        </w:rPr>
        <w:t>Первая</w:t>
      </w:r>
      <w:r w:rsidR="005F5712">
        <w:rPr>
          <w:rFonts w:ascii="Times New Roman" w:hAnsi="Times New Roman" w:cs="Times New Roman"/>
        </w:rPr>
        <w:t xml:space="preserve"> квалификационная </w:t>
      </w:r>
      <w:r w:rsidRPr="0095306F">
        <w:rPr>
          <w:rFonts w:ascii="Times New Roman" w:hAnsi="Times New Roman" w:cs="Times New Roman"/>
        </w:rPr>
        <w:t xml:space="preserve"> категория  -13</w:t>
      </w:r>
      <w:r w:rsidR="005F5712">
        <w:rPr>
          <w:rFonts w:ascii="Times New Roman" w:hAnsi="Times New Roman" w:cs="Times New Roman"/>
        </w:rPr>
        <w:t xml:space="preserve"> человек.</w:t>
      </w:r>
      <w:bookmarkStart w:id="0" w:name="_GoBack"/>
      <w:bookmarkEnd w:id="0"/>
    </w:p>
    <w:p w:rsidR="00B44CA7" w:rsidRPr="0095306F" w:rsidRDefault="00C1294C" w:rsidP="00C1294C">
      <w:pPr>
        <w:tabs>
          <w:tab w:val="left" w:pos="928"/>
        </w:tabs>
        <w:rPr>
          <w:rFonts w:ascii="Times New Roman" w:hAnsi="Times New Roman" w:cs="Times New Roman"/>
        </w:rPr>
      </w:pPr>
      <w:r w:rsidRPr="0095306F">
        <w:rPr>
          <w:rFonts w:ascii="Times New Roman" w:hAnsi="Times New Roman" w:cs="Times New Roman"/>
        </w:rPr>
        <w:tab/>
      </w:r>
    </w:p>
    <w:sectPr w:rsidR="00B44CA7" w:rsidRPr="0095306F" w:rsidSect="00FA7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1C"/>
    <w:rsid w:val="00011A1C"/>
    <w:rsid w:val="00013059"/>
    <w:rsid w:val="00047C65"/>
    <w:rsid w:val="000753A1"/>
    <w:rsid w:val="002A4778"/>
    <w:rsid w:val="002B5402"/>
    <w:rsid w:val="003C561F"/>
    <w:rsid w:val="00442FBE"/>
    <w:rsid w:val="00477E1C"/>
    <w:rsid w:val="004E6718"/>
    <w:rsid w:val="005F5712"/>
    <w:rsid w:val="006E5762"/>
    <w:rsid w:val="00741104"/>
    <w:rsid w:val="00775C21"/>
    <w:rsid w:val="00776188"/>
    <w:rsid w:val="007A7683"/>
    <w:rsid w:val="007D11D8"/>
    <w:rsid w:val="008006D6"/>
    <w:rsid w:val="00866C0C"/>
    <w:rsid w:val="00897A15"/>
    <w:rsid w:val="008B1282"/>
    <w:rsid w:val="0095306F"/>
    <w:rsid w:val="00986C71"/>
    <w:rsid w:val="00A111D2"/>
    <w:rsid w:val="00B2466A"/>
    <w:rsid w:val="00B36463"/>
    <w:rsid w:val="00B44CA7"/>
    <w:rsid w:val="00B8016D"/>
    <w:rsid w:val="00BF195F"/>
    <w:rsid w:val="00BF2C1B"/>
    <w:rsid w:val="00C1294C"/>
    <w:rsid w:val="00C23BA3"/>
    <w:rsid w:val="00D531A7"/>
    <w:rsid w:val="00DC3E22"/>
    <w:rsid w:val="00E377D4"/>
    <w:rsid w:val="00E45C17"/>
    <w:rsid w:val="00E74A25"/>
    <w:rsid w:val="00EA08D6"/>
    <w:rsid w:val="00F51B29"/>
    <w:rsid w:val="00F97E4B"/>
    <w:rsid w:val="00FA78B8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29"/>
  </w:style>
  <w:style w:type="paragraph" w:styleId="1">
    <w:name w:val="heading 1"/>
    <w:basedOn w:val="a"/>
    <w:next w:val="a"/>
    <w:link w:val="10"/>
    <w:uiPriority w:val="9"/>
    <w:qFormat/>
    <w:rsid w:val="00F51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A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29"/>
  </w:style>
  <w:style w:type="paragraph" w:styleId="1">
    <w:name w:val="heading 1"/>
    <w:basedOn w:val="a"/>
    <w:next w:val="a"/>
    <w:link w:val="10"/>
    <w:uiPriority w:val="9"/>
    <w:qFormat/>
    <w:rsid w:val="00F51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A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Admin</cp:lastModifiedBy>
  <cp:revision>31</cp:revision>
  <cp:lastPrinted>2019-03-12T04:21:00Z</cp:lastPrinted>
  <dcterms:created xsi:type="dcterms:W3CDTF">2019-03-12T00:13:00Z</dcterms:created>
  <dcterms:modified xsi:type="dcterms:W3CDTF">2019-03-20T03:26:00Z</dcterms:modified>
</cp:coreProperties>
</file>